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1.3549~1.3649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1.34725~1.35525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1.34725~1.35525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F53F63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2C42EC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2023-02-20T08:19:23Z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