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1.3430~1.3570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3D7F19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